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9B" w:rsidRDefault="001107D9">
      <w:bookmarkStart w:id="0" w:name="_GoBack"/>
      <w:bookmarkEnd w:id="0"/>
      <w:r>
        <w:t>October 6, 2014 PTO Minutes start time3:50</w:t>
      </w:r>
    </w:p>
    <w:p w:rsidR="001107D9" w:rsidRDefault="001107D9">
      <w:r>
        <w:t>September Minutes approved</w:t>
      </w:r>
    </w:p>
    <w:p w:rsidR="001107D9" w:rsidRDefault="001107D9">
      <w:r w:rsidRPr="00B10694">
        <w:rPr>
          <w:b/>
        </w:rPr>
        <w:t xml:space="preserve">Principal Heather </w:t>
      </w:r>
      <w:r w:rsidR="009A2D53" w:rsidRPr="00B10694">
        <w:rPr>
          <w:b/>
        </w:rPr>
        <w:t>Woodward</w:t>
      </w:r>
      <w:r>
        <w:t>: Blizzard Packs: Parents will get</w:t>
      </w:r>
      <w:r w:rsidR="006C46B1">
        <w:t xml:space="preserve"> an Alert Now message which will advise if a snow day is a Blizzard Bag day.  School Website will also post if the snow day is to be a Blizzard Bag day.  Blizzard Bag day consists of 3.5 hours of instruction.  Nov. 1</w:t>
      </w:r>
      <w:r w:rsidR="006C46B1" w:rsidRPr="006C46B1">
        <w:rPr>
          <w:vertAlign w:val="superscript"/>
        </w:rPr>
        <w:t>st</w:t>
      </w:r>
      <w:r w:rsidR="006C46B1">
        <w:t xml:space="preserve"> paper bags will be sent home.  Kunos are being sent home </w:t>
      </w:r>
      <w:r w:rsidR="009A2D53">
        <w:t>every night</w:t>
      </w:r>
      <w:r w:rsidR="006C46B1">
        <w:t xml:space="preserve"> and appropriate work should be synched but if not can be synched from home.  Teachers will be available for instruction during Blizzard Bag days.  There will be different ways to contact teachers in case internet or power is out.   Note will go home with full </w:t>
      </w:r>
      <w:r w:rsidR="009A2D53">
        <w:t>explanation</w:t>
      </w:r>
      <w:r w:rsidR="006C46B1">
        <w:t xml:space="preserve">.  </w:t>
      </w:r>
      <w:r w:rsidR="009A2D53">
        <w:t>Oct 15</w:t>
      </w:r>
      <w:r w:rsidR="006C46B1">
        <w:t xml:space="preserve"> is going to be a dry run at school to see how it goes. 80% of Students and Teachers must complete their work if the day is to count.  Specials will also be included so depending on day student will complete the work for that Special as well.  We are allotted 5 Blizzard Bag days. </w:t>
      </w:r>
    </w:p>
    <w:p w:rsidR="00BA62A9" w:rsidRDefault="00BA62A9">
      <w:r>
        <w:t xml:space="preserve">Trunk or Treat: </w:t>
      </w:r>
      <w:r w:rsidRPr="00B10694">
        <w:rPr>
          <w:b/>
        </w:rPr>
        <w:t>Marcie</w:t>
      </w:r>
      <w:r>
        <w:t>- Oct 31</w:t>
      </w:r>
      <w:r w:rsidRPr="00BA62A9">
        <w:rPr>
          <w:vertAlign w:val="superscript"/>
        </w:rPr>
        <w:t>st</w:t>
      </w:r>
      <w:r>
        <w:t xml:space="preserve"> 5-6:30. Set up is at 4:30.  Donations monetary or candy welcome.  Drop of at the Library or school.  Event has been posted on town Newsletter and will be posted on Facebook and put in school newsletter and PTO Website.  Need 2 people to help with parking.  Will use white paper bags with battery operated candles to light path</w:t>
      </w:r>
      <w:r w:rsidRPr="00B10694">
        <w:rPr>
          <w:b/>
        </w:rPr>
        <w:t>.  Marcie</w:t>
      </w:r>
      <w:r>
        <w:t xml:space="preserve"> will contact police department for safety cones.  Each trunk will need at least 300 pieces of candy.  Need to discuss if we have to add a line on the budget for trunk or treat </w:t>
      </w:r>
      <w:r w:rsidR="009A2D53">
        <w:t>(candy</w:t>
      </w:r>
      <w:r>
        <w:t xml:space="preserve"> supplement, bags and candles)</w:t>
      </w:r>
    </w:p>
    <w:p w:rsidR="00BA62A9" w:rsidRDefault="00BA62A9">
      <w:r>
        <w:t xml:space="preserve">Voting day bake sale:  </w:t>
      </w:r>
      <w:r w:rsidRPr="00B10694">
        <w:rPr>
          <w:b/>
        </w:rPr>
        <w:t>Hamish Sherlock</w:t>
      </w:r>
      <w:r>
        <w:t xml:space="preserve"> will donate sausage subs and soup and will be available to help all day with the sale. He will contact local restaurants to see if they will put out donations for us. </w:t>
      </w:r>
      <w:r w:rsidR="00187C18">
        <w:t xml:space="preserve"> His email is </w:t>
      </w:r>
      <w:hyperlink r:id="rId5" w:history="1">
        <w:r w:rsidR="00187C18" w:rsidRPr="0001723B">
          <w:rPr>
            <w:rStyle w:val="Hyperlink"/>
          </w:rPr>
          <w:t>Hsherlock@applause.com</w:t>
        </w:r>
      </w:hyperlink>
      <w:r w:rsidR="00187C18">
        <w:t xml:space="preserve">.  Who is providing </w:t>
      </w:r>
      <w:r w:rsidR="009A2D53">
        <w:t>other baked</w:t>
      </w:r>
      <w:r w:rsidR="00187C18">
        <w:t xml:space="preserve"> goods? Need Keurig and pods for coffee, crockpots for soup. We can sell any leftover candy.  Will also need a table/power strip.  Hamish will contact Lori to go over what supplies we will need.  </w:t>
      </w:r>
    </w:p>
    <w:p w:rsidR="00187C18" w:rsidRDefault="00187C18">
      <w:r w:rsidRPr="002665F8">
        <w:rPr>
          <w:b/>
        </w:rPr>
        <w:t>MaryEllen Holmes/ Tammy Flannigan</w:t>
      </w:r>
      <w:r w:rsidR="009A2D53">
        <w:t>- Mustang</w:t>
      </w:r>
      <w:r>
        <w:t xml:space="preserve"> behavior reward is a fair on Oct 16 from 2-3.  Different stations with food, games, </w:t>
      </w:r>
      <w:r w:rsidR="009A2D53">
        <w:t>and arts</w:t>
      </w:r>
      <w:r>
        <w:t xml:space="preserve"> and crafts.  Students will be broken up into groups.  Volunteers needed.  Ask </w:t>
      </w:r>
      <w:r w:rsidRPr="002665F8">
        <w:rPr>
          <w:b/>
        </w:rPr>
        <w:t>Linda</w:t>
      </w:r>
      <w:r>
        <w:t xml:space="preserve"> to send out a message to the Room parents to get volunteers.  There is a program called “signup genius” we should look into this for all our volunteer needs.  </w:t>
      </w:r>
    </w:p>
    <w:p w:rsidR="00187C18" w:rsidRDefault="00187C18">
      <w:r w:rsidRPr="002665F8">
        <w:rPr>
          <w:b/>
        </w:rPr>
        <w:t>Tammy</w:t>
      </w:r>
      <w:r w:rsidR="009A2D53">
        <w:t>- Integrated</w:t>
      </w:r>
      <w:r>
        <w:t xml:space="preserve"> Arts theme is Creative Community.  They are looking for $$$$$ to supplement their show.  They are looking into a puppet show and then have the puppeteers do a 2-3  day residency to show students how to create their own puppets and possibly incorporate these puppets into their own show.  Residency </w:t>
      </w:r>
      <w:r w:rsidR="009A2D53">
        <w:t>is approximately</w:t>
      </w:r>
      <w:r>
        <w:t xml:space="preserve"> 400.00-450.00 per day plus cost of show. Arts jubilee will pay for one performance</w:t>
      </w:r>
      <w:r w:rsidRPr="002665F8">
        <w:rPr>
          <w:b/>
        </w:rPr>
        <w:t>.  Lori</w:t>
      </w:r>
      <w:r>
        <w:t xml:space="preserve"> suggested we may be able to re-allocate money already in budget to fund this </w:t>
      </w:r>
      <w:r w:rsidR="009A2D53">
        <w:t>(drama</w:t>
      </w:r>
      <w:r>
        <w:t xml:space="preserve">, jubilee </w:t>
      </w:r>
      <w:r w:rsidR="009A2D53">
        <w:t>etc.</w:t>
      </w:r>
      <w:r>
        <w:t>)  more research needs to be done for total cost and to see if this is something that PTO can manage.</w:t>
      </w:r>
    </w:p>
    <w:p w:rsidR="00187C18" w:rsidRDefault="00187C18">
      <w:r w:rsidRPr="002665F8">
        <w:rPr>
          <w:b/>
        </w:rPr>
        <w:t>Mike Lane</w:t>
      </w:r>
      <w:r>
        <w:t xml:space="preserve"> inflated all the playground balls.  Linda is in process of locating the current playground bags.  Ask teachers if tubs are better.  5</w:t>
      </w:r>
      <w:r w:rsidRPr="00187C18">
        <w:rPr>
          <w:vertAlign w:val="superscript"/>
        </w:rPr>
        <w:t>th</w:t>
      </w:r>
      <w:r>
        <w:t xml:space="preserve"> grade needs new playground equipment.  Approved 100.00 of allotted money for </w:t>
      </w:r>
      <w:r w:rsidRPr="002665F8">
        <w:rPr>
          <w:b/>
        </w:rPr>
        <w:t>Linda</w:t>
      </w:r>
      <w:r>
        <w:t xml:space="preserve"> to fill in the current playground needs.  </w:t>
      </w:r>
    </w:p>
    <w:p w:rsidR="00187C18" w:rsidRDefault="00187C18">
      <w:r>
        <w:lastRenderedPageBreak/>
        <w:t xml:space="preserve">Coke Rewards offers a program for schools- </w:t>
      </w:r>
      <w:r w:rsidRPr="002665F8">
        <w:rPr>
          <w:b/>
        </w:rPr>
        <w:t>Sloane</w:t>
      </w:r>
      <w:r>
        <w:t xml:space="preserve"> will ask school board if this is something we can do to earn points for different things.</w:t>
      </w:r>
    </w:p>
    <w:p w:rsidR="00285802" w:rsidRDefault="00285802">
      <w:r w:rsidRPr="002665F8">
        <w:rPr>
          <w:b/>
        </w:rPr>
        <w:t>Sloane</w:t>
      </w:r>
      <w:r>
        <w:t xml:space="preserve">- Committee is being formed to talk about a memory garden.  Money can be raised for PTO by selling bricks that will pave a walkway from town garage to school.  She will talk to MaryEllen Holmes whose husband has dealt with same type of project for facts and numbers.  </w:t>
      </w:r>
    </w:p>
    <w:p w:rsidR="00285802" w:rsidRDefault="00285802">
      <w:r w:rsidRPr="002665F8">
        <w:rPr>
          <w:b/>
        </w:rPr>
        <w:t>Stacy</w:t>
      </w:r>
      <w:r>
        <w:t xml:space="preserve"> is offering a yoga class in which a portion of the proceeds will go to PTO.  Possibly raffle off a place in class during bake sale.  </w:t>
      </w:r>
    </w:p>
    <w:p w:rsidR="00285802" w:rsidRDefault="00285802">
      <w:r>
        <w:t>New Business</w:t>
      </w:r>
      <w:r w:rsidR="009A2D53">
        <w:t>- Movie</w:t>
      </w:r>
      <w:r>
        <w:t xml:space="preserve"> night?  Have kids come to school for a movie. Parents Night out- provide babysitting so parents can go out.  Touch base with local restaurants and see if they will donate a portion of proceeds from their sales to PTO.  Christmas shopping day??? </w:t>
      </w:r>
      <w:r w:rsidR="009A2D53">
        <w:t>Babysitting during</w:t>
      </w:r>
      <w:r>
        <w:t xml:space="preserve"> a weekend day so parents can do their shopping.  Good Digital citizen presentation- local police present this.  Maybe offer </w:t>
      </w:r>
      <w:r w:rsidR="009A2D53">
        <w:t>pizza and</w:t>
      </w:r>
      <w:r>
        <w:t xml:space="preserve"> do this at night so families can do this together.  Family Game Night? Game Right Games </w:t>
      </w:r>
      <w:r w:rsidR="009A2D53">
        <w:t>sponsors</w:t>
      </w:r>
      <w:r>
        <w:t xml:space="preserve"> family game nights.  Families can come and play games and even buy Game Right Games.  </w:t>
      </w:r>
    </w:p>
    <w:sectPr w:rsidR="0028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D9"/>
    <w:rsid w:val="001107D9"/>
    <w:rsid w:val="00187C18"/>
    <w:rsid w:val="002665F8"/>
    <w:rsid w:val="00285802"/>
    <w:rsid w:val="006C46B1"/>
    <w:rsid w:val="007F7422"/>
    <w:rsid w:val="009A2D53"/>
    <w:rsid w:val="00A6089B"/>
    <w:rsid w:val="00B10694"/>
    <w:rsid w:val="00BA62A9"/>
    <w:rsid w:val="00DA1DA0"/>
    <w:rsid w:val="00F0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sherlock@applaus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Kiersten Grieb</dc:creator>
  <cp:lastModifiedBy>Administrator Cashman</cp:lastModifiedBy>
  <cp:revision>2</cp:revision>
  <dcterms:created xsi:type="dcterms:W3CDTF">2014-10-07T01:18:00Z</dcterms:created>
  <dcterms:modified xsi:type="dcterms:W3CDTF">2014-10-07T01:18:00Z</dcterms:modified>
</cp:coreProperties>
</file>